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DE" w:rsidRPr="00184D6F" w:rsidRDefault="0069719B" w:rsidP="002C1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D6F">
        <w:rPr>
          <w:rFonts w:ascii="Times New Roman" w:hAnsi="Times New Roman" w:cs="Times New Roman"/>
          <w:b/>
          <w:sz w:val="28"/>
          <w:szCs w:val="28"/>
        </w:rPr>
        <w:t>Средняя заработная плата руководителей</w:t>
      </w:r>
      <w:r w:rsidR="00F052B9" w:rsidRPr="00184D6F">
        <w:rPr>
          <w:rFonts w:ascii="Times New Roman" w:hAnsi="Times New Roman" w:cs="Times New Roman"/>
          <w:b/>
          <w:sz w:val="28"/>
          <w:szCs w:val="28"/>
        </w:rPr>
        <w:t xml:space="preserve"> организаций, подведомственных МКУ Управление образования администрации Тужинского района за 20</w:t>
      </w:r>
      <w:r w:rsidR="009E1C51">
        <w:rPr>
          <w:rFonts w:ascii="Times New Roman" w:hAnsi="Times New Roman" w:cs="Times New Roman"/>
          <w:b/>
          <w:sz w:val="28"/>
          <w:szCs w:val="28"/>
        </w:rPr>
        <w:t>20</w:t>
      </w:r>
      <w:r w:rsidR="00F052B9" w:rsidRPr="00184D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18"/>
        <w:gridCol w:w="4376"/>
        <w:gridCol w:w="2677"/>
      </w:tblGrid>
      <w:tr w:rsidR="0069719B" w:rsidRPr="00184D6F" w:rsidTr="007634E5">
        <w:tc>
          <w:tcPr>
            <w:tcW w:w="2518" w:type="dxa"/>
          </w:tcPr>
          <w:p w:rsidR="0069719B" w:rsidRPr="00184D6F" w:rsidRDefault="00F052B9">
            <w:pPr>
              <w:rPr>
                <w:rFonts w:ascii="Times New Roman" w:hAnsi="Times New Roman" w:cs="Times New Roman"/>
              </w:rPr>
            </w:pPr>
            <w:proofErr w:type="spellStart"/>
            <w:r w:rsidRPr="00184D6F">
              <w:rPr>
                <w:rFonts w:ascii="Times New Roman" w:hAnsi="Times New Roman" w:cs="Times New Roman"/>
              </w:rPr>
              <w:t>Дербенева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 Тамара Леонидовна</w:t>
            </w:r>
          </w:p>
        </w:tc>
        <w:tc>
          <w:tcPr>
            <w:tcW w:w="4376" w:type="dxa"/>
          </w:tcPr>
          <w:p w:rsidR="0069719B" w:rsidRPr="00184D6F" w:rsidRDefault="0069719B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 xml:space="preserve">Заведующая Муниципальное казённое дошкольное образовательное учреждение детский сад «Родничок» </w:t>
            </w:r>
            <w:proofErr w:type="spellStart"/>
            <w:r w:rsidRPr="00184D6F">
              <w:rPr>
                <w:rFonts w:ascii="Times New Roman" w:hAnsi="Times New Roman" w:cs="Times New Roman"/>
              </w:rPr>
              <w:t>пгт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84D6F">
              <w:rPr>
                <w:rFonts w:ascii="Times New Roman" w:hAnsi="Times New Roman" w:cs="Times New Roman"/>
              </w:rPr>
              <w:t>Тужа</w:t>
            </w:r>
            <w:proofErr w:type="gramEnd"/>
            <w:r w:rsidRPr="00184D6F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2677" w:type="dxa"/>
          </w:tcPr>
          <w:p w:rsidR="0069719B" w:rsidRPr="00184D6F" w:rsidRDefault="00617497" w:rsidP="00F05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22 365,08</w:t>
            </w:r>
          </w:p>
        </w:tc>
      </w:tr>
      <w:tr w:rsidR="0069719B" w:rsidRPr="00184D6F" w:rsidTr="007634E5">
        <w:tc>
          <w:tcPr>
            <w:tcW w:w="2518" w:type="dxa"/>
          </w:tcPr>
          <w:p w:rsidR="0069719B" w:rsidRPr="00184D6F" w:rsidRDefault="0069719B" w:rsidP="00D5173D">
            <w:pPr>
              <w:rPr>
                <w:rFonts w:ascii="Times New Roman" w:hAnsi="Times New Roman" w:cs="Times New Roman"/>
              </w:rPr>
            </w:pPr>
            <w:proofErr w:type="spellStart"/>
            <w:r w:rsidRPr="00184D6F">
              <w:rPr>
                <w:rFonts w:ascii="Times New Roman" w:hAnsi="Times New Roman" w:cs="Times New Roman"/>
              </w:rPr>
              <w:t>Ренжина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4376" w:type="dxa"/>
          </w:tcPr>
          <w:p w:rsidR="0069719B" w:rsidRPr="00184D6F" w:rsidRDefault="0069719B" w:rsidP="007634E5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>Заведующая Муниципальное казённое дошкольное образовательное учреждение детский сад «</w:t>
            </w:r>
            <w:r w:rsidR="007634E5" w:rsidRPr="00184D6F">
              <w:rPr>
                <w:rFonts w:ascii="Times New Roman" w:hAnsi="Times New Roman" w:cs="Times New Roman"/>
              </w:rPr>
              <w:t>Сказка</w:t>
            </w:r>
            <w:r w:rsidRPr="00184D6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84D6F">
              <w:rPr>
                <w:rFonts w:ascii="Times New Roman" w:hAnsi="Times New Roman" w:cs="Times New Roman"/>
              </w:rPr>
              <w:t>пгт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84D6F">
              <w:rPr>
                <w:rFonts w:ascii="Times New Roman" w:hAnsi="Times New Roman" w:cs="Times New Roman"/>
              </w:rPr>
              <w:t>Тужа</w:t>
            </w:r>
            <w:proofErr w:type="gramEnd"/>
            <w:r w:rsidRPr="00184D6F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2677" w:type="dxa"/>
          </w:tcPr>
          <w:p w:rsidR="0069719B" w:rsidRPr="00184D6F" w:rsidRDefault="00617497" w:rsidP="00D5173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27 742,43</w:t>
            </w:r>
          </w:p>
        </w:tc>
      </w:tr>
      <w:tr w:rsidR="007634E5" w:rsidRPr="00184D6F" w:rsidTr="007634E5">
        <w:tc>
          <w:tcPr>
            <w:tcW w:w="2518" w:type="dxa"/>
          </w:tcPr>
          <w:p w:rsidR="007634E5" w:rsidRPr="00184D6F" w:rsidRDefault="007634E5" w:rsidP="00D5173D">
            <w:pPr>
              <w:rPr>
                <w:rFonts w:ascii="Times New Roman" w:hAnsi="Times New Roman" w:cs="Times New Roman"/>
              </w:rPr>
            </w:pPr>
            <w:proofErr w:type="spellStart"/>
            <w:r w:rsidRPr="00184D6F">
              <w:rPr>
                <w:rFonts w:ascii="Times New Roman" w:hAnsi="Times New Roman" w:cs="Times New Roman"/>
              </w:rPr>
              <w:t>Куданцева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 Галина Павловна</w:t>
            </w:r>
          </w:p>
        </w:tc>
        <w:tc>
          <w:tcPr>
            <w:tcW w:w="4376" w:type="dxa"/>
          </w:tcPr>
          <w:p w:rsidR="007634E5" w:rsidRPr="00184D6F" w:rsidRDefault="007634E5" w:rsidP="007634E5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 xml:space="preserve">Заместитель заведующей Муниципальное казённое дошкольное образовательное учреждение детский сад «Сказка» </w:t>
            </w:r>
            <w:proofErr w:type="spellStart"/>
            <w:r w:rsidRPr="00184D6F">
              <w:rPr>
                <w:rFonts w:ascii="Times New Roman" w:hAnsi="Times New Roman" w:cs="Times New Roman"/>
              </w:rPr>
              <w:t>пгт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84D6F">
              <w:rPr>
                <w:rFonts w:ascii="Times New Roman" w:hAnsi="Times New Roman" w:cs="Times New Roman"/>
              </w:rPr>
              <w:t>Тужа</w:t>
            </w:r>
            <w:proofErr w:type="gramEnd"/>
            <w:r w:rsidRPr="00184D6F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2677" w:type="dxa"/>
          </w:tcPr>
          <w:p w:rsidR="007634E5" w:rsidRPr="00184D6F" w:rsidRDefault="009E1C5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17 493,40</w:t>
            </w:r>
          </w:p>
        </w:tc>
      </w:tr>
      <w:tr w:rsidR="007634E5" w:rsidRPr="00184D6F" w:rsidTr="007634E5">
        <w:tc>
          <w:tcPr>
            <w:tcW w:w="2518" w:type="dxa"/>
          </w:tcPr>
          <w:p w:rsidR="007634E5" w:rsidRPr="00184D6F" w:rsidRDefault="007634E5">
            <w:pPr>
              <w:rPr>
                <w:rFonts w:ascii="Times New Roman" w:hAnsi="Times New Roman" w:cs="Times New Roman"/>
              </w:rPr>
            </w:pPr>
            <w:proofErr w:type="spellStart"/>
            <w:r w:rsidRPr="00184D6F">
              <w:rPr>
                <w:rFonts w:ascii="Times New Roman" w:hAnsi="Times New Roman" w:cs="Times New Roman"/>
              </w:rPr>
              <w:t>Щучинов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 Валерий Васильевич</w:t>
            </w:r>
          </w:p>
        </w:tc>
        <w:tc>
          <w:tcPr>
            <w:tcW w:w="4376" w:type="dxa"/>
          </w:tcPr>
          <w:p w:rsidR="007634E5" w:rsidRPr="00184D6F" w:rsidRDefault="007634E5" w:rsidP="007634E5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 xml:space="preserve">Директор Муниципальное казённое образовательное учреждение дополнительного образования детей Детско-юношеская спортивная школа п. </w:t>
            </w:r>
            <w:proofErr w:type="gramStart"/>
            <w:r w:rsidRPr="00184D6F">
              <w:rPr>
                <w:rFonts w:ascii="Times New Roman" w:hAnsi="Times New Roman" w:cs="Times New Roman"/>
              </w:rPr>
              <w:t>Тужа</w:t>
            </w:r>
            <w:proofErr w:type="gramEnd"/>
            <w:r w:rsidRPr="00184D6F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2677" w:type="dxa"/>
          </w:tcPr>
          <w:p w:rsidR="007634E5" w:rsidRPr="00184D6F" w:rsidRDefault="0017632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24 330,89</w:t>
            </w:r>
          </w:p>
        </w:tc>
      </w:tr>
      <w:tr w:rsidR="007634E5" w:rsidRPr="00184D6F" w:rsidTr="007634E5">
        <w:tc>
          <w:tcPr>
            <w:tcW w:w="2518" w:type="dxa"/>
          </w:tcPr>
          <w:p w:rsidR="007634E5" w:rsidRPr="00184D6F" w:rsidRDefault="00F052B9" w:rsidP="00D5173D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>Замятина Светлана</w:t>
            </w:r>
            <w:r w:rsidR="00150881" w:rsidRPr="00184D6F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4376" w:type="dxa"/>
          </w:tcPr>
          <w:p w:rsidR="007634E5" w:rsidRPr="00184D6F" w:rsidRDefault="007634E5" w:rsidP="007634E5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 xml:space="preserve">Заместитель директора Муниципальное казённое образовательное учреждение дополнительного образования детей Детско-юношеская спортивная школа п. </w:t>
            </w:r>
            <w:proofErr w:type="gramStart"/>
            <w:r w:rsidRPr="00184D6F">
              <w:rPr>
                <w:rFonts w:ascii="Times New Roman" w:hAnsi="Times New Roman" w:cs="Times New Roman"/>
              </w:rPr>
              <w:t>Тужа</w:t>
            </w:r>
            <w:proofErr w:type="gramEnd"/>
            <w:r w:rsidRPr="00184D6F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2677" w:type="dxa"/>
          </w:tcPr>
          <w:p w:rsidR="007634E5" w:rsidRPr="00184D6F" w:rsidRDefault="00176322" w:rsidP="0015088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19 092,05</w:t>
            </w:r>
          </w:p>
        </w:tc>
      </w:tr>
      <w:tr w:rsidR="007634E5" w:rsidRPr="00184D6F" w:rsidTr="007634E5">
        <w:tc>
          <w:tcPr>
            <w:tcW w:w="2518" w:type="dxa"/>
          </w:tcPr>
          <w:p w:rsidR="007634E5" w:rsidRPr="00184D6F" w:rsidRDefault="007634E5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>Малышева Вера Александровна</w:t>
            </w:r>
          </w:p>
        </w:tc>
        <w:tc>
          <w:tcPr>
            <w:tcW w:w="4376" w:type="dxa"/>
          </w:tcPr>
          <w:p w:rsidR="007634E5" w:rsidRPr="00184D6F" w:rsidRDefault="007634E5" w:rsidP="007634E5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>Директор Муниципальное казённое образовательное учреждение дополнительного образования детей «Дом детского творчества поселок</w:t>
            </w:r>
            <w:proofErr w:type="gramStart"/>
            <w:r w:rsidRPr="00184D6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84D6F">
              <w:rPr>
                <w:rFonts w:ascii="Times New Roman" w:hAnsi="Times New Roman" w:cs="Times New Roman"/>
              </w:rPr>
              <w:t>ужа Кировской области</w:t>
            </w:r>
          </w:p>
        </w:tc>
        <w:tc>
          <w:tcPr>
            <w:tcW w:w="2677" w:type="dxa"/>
          </w:tcPr>
          <w:p w:rsidR="007634E5" w:rsidRPr="00184D6F" w:rsidRDefault="00176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6 984,23</w:t>
            </w:r>
          </w:p>
        </w:tc>
      </w:tr>
    </w:tbl>
    <w:p w:rsidR="0069719B" w:rsidRDefault="0069719B"/>
    <w:p w:rsidR="0069719B" w:rsidRDefault="0069719B"/>
    <w:sectPr w:rsidR="0069719B" w:rsidSect="006F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9B"/>
    <w:rsid w:val="00032C2A"/>
    <w:rsid w:val="00150881"/>
    <w:rsid w:val="00176322"/>
    <w:rsid w:val="00184D6F"/>
    <w:rsid w:val="002C1634"/>
    <w:rsid w:val="00416B28"/>
    <w:rsid w:val="00617497"/>
    <w:rsid w:val="0069719B"/>
    <w:rsid w:val="006F03DE"/>
    <w:rsid w:val="007634E5"/>
    <w:rsid w:val="007E3174"/>
    <w:rsid w:val="009E1C51"/>
    <w:rsid w:val="00A57ED1"/>
    <w:rsid w:val="00F052B9"/>
    <w:rsid w:val="00F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cp:lastPrinted>2021-02-24T11:53:00Z</cp:lastPrinted>
  <dcterms:created xsi:type="dcterms:W3CDTF">2021-02-24T13:03:00Z</dcterms:created>
  <dcterms:modified xsi:type="dcterms:W3CDTF">2021-02-24T13:03:00Z</dcterms:modified>
</cp:coreProperties>
</file>